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32FFB790" w:rsidR="007F2E92" w:rsidRDefault="00322CA7" w:rsidP="00D57B48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C36C4E">
        <w:rPr>
          <w:rFonts w:ascii="Arial" w:eastAsia="Arial" w:hAnsi="Arial" w:cs="Arial"/>
          <w:b/>
          <w:bCs/>
        </w:rPr>
        <w:t>University of Toronto: St. George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667"/>
        <w:gridCol w:w="3083"/>
        <w:gridCol w:w="1170"/>
        <w:gridCol w:w="2340"/>
      </w:tblGrid>
      <w:tr w:rsidR="00022880" w:rsidRPr="00467F6B" w14:paraId="5852ABB7" w14:textId="77777777" w:rsidTr="00E879EC">
        <w:tc>
          <w:tcPr>
            <w:tcW w:w="3667" w:type="dxa"/>
          </w:tcPr>
          <w:p w14:paraId="10CECBD9" w14:textId="77777777" w:rsidR="00022880" w:rsidRDefault="00022880" w:rsidP="00190DF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307BB943" w:rsidR="00022880" w:rsidRPr="00467F6B" w:rsidRDefault="00022880" w:rsidP="00190DF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3083" w:type="dxa"/>
          </w:tcPr>
          <w:p w14:paraId="03184EA0" w14:textId="77777777" w:rsidR="00022880" w:rsidRDefault="00022880" w:rsidP="00190DF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157F0613" w:rsidR="00022880" w:rsidRPr="00467F6B" w:rsidRDefault="00022880" w:rsidP="00190DF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170" w:type="dxa"/>
          </w:tcPr>
          <w:p w14:paraId="7CBB8680" w14:textId="77777777" w:rsidR="00022880" w:rsidRDefault="00022880" w:rsidP="00190DF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190DF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340" w:type="dxa"/>
          </w:tcPr>
          <w:p w14:paraId="1918A8A8" w14:textId="77777777" w:rsidR="00022880" w:rsidRDefault="00022880" w:rsidP="00190DF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190DF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E879EC">
        <w:tc>
          <w:tcPr>
            <w:tcW w:w="3667" w:type="dxa"/>
            <w:tcBorders>
              <w:bottom w:val="single" w:sz="4" w:space="0" w:color="auto"/>
            </w:tcBorders>
          </w:tcPr>
          <w:p w14:paraId="7692732E" w14:textId="1731D633" w:rsidR="00D63A31" w:rsidRPr="00467F6B" w:rsidRDefault="00D63A31" w:rsidP="00D57B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6B599489" w14:textId="6B31397F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RSM 220</w:t>
            </w:r>
            <w:r w:rsidR="00190DFC"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&amp; RSM 221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E879EC">
        <w:tc>
          <w:tcPr>
            <w:tcW w:w="3667" w:type="dxa"/>
            <w:tcBorders>
              <w:bottom w:val="single" w:sz="2" w:space="0" w:color="auto"/>
            </w:tcBorders>
          </w:tcPr>
          <w:p w14:paraId="18810DB5" w14:textId="6DF30F8F" w:rsidR="00D63A31" w:rsidRPr="00467F6B" w:rsidRDefault="00D63A31" w:rsidP="00D57B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3083" w:type="dxa"/>
            <w:tcBorders>
              <w:bottom w:val="single" w:sz="2" w:space="0" w:color="auto"/>
            </w:tcBorders>
          </w:tcPr>
          <w:p w14:paraId="29F79167" w14:textId="54E100A1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RSM 221 </w:t>
            </w:r>
            <w:r w:rsidRPr="00E879EC">
              <w:rPr>
                <w:rFonts w:ascii="Calibri" w:eastAsia="Times New Roman" w:hAnsi="Calibri" w:cs="Calibri"/>
                <w:b/>
                <w:color w:val="000000"/>
                <w:szCs w:val="21"/>
              </w:rPr>
              <w:t>&amp;</w:t>
            </w: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RSM 320</w:t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E879EC">
        <w:tc>
          <w:tcPr>
            <w:tcW w:w="366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3083" w:type="dxa"/>
            <w:tcBorders>
              <w:top w:val="single" w:sz="2" w:space="0" w:color="auto"/>
            </w:tcBorders>
          </w:tcPr>
          <w:p w14:paraId="512E242B" w14:textId="3C0A87E4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RSM 321</w:t>
            </w:r>
          </w:p>
        </w:tc>
        <w:tc>
          <w:tcPr>
            <w:tcW w:w="117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E879EC">
        <w:tc>
          <w:tcPr>
            <w:tcW w:w="3667" w:type="dxa"/>
          </w:tcPr>
          <w:p w14:paraId="2A9A024F" w14:textId="20A8C129" w:rsidR="00D63A31" w:rsidRPr="00467F6B" w:rsidRDefault="00D63A31" w:rsidP="00D57B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3083" w:type="dxa"/>
          </w:tcPr>
          <w:p w14:paraId="7157587A" w14:textId="4E4F1377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RSM 322</w:t>
            </w:r>
          </w:p>
        </w:tc>
        <w:tc>
          <w:tcPr>
            <w:tcW w:w="117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E879EC">
        <w:tc>
          <w:tcPr>
            <w:tcW w:w="366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3083" w:type="dxa"/>
          </w:tcPr>
          <w:p w14:paraId="4C5A4283" w14:textId="49B7411E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RSM 422</w:t>
            </w:r>
          </w:p>
        </w:tc>
        <w:tc>
          <w:tcPr>
            <w:tcW w:w="117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E879EC">
        <w:tc>
          <w:tcPr>
            <w:tcW w:w="366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3083" w:type="dxa"/>
          </w:tcPr>
          <w:p w14:paraId="6C9516C1" w14:textId="0D53D8C4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RSM 323 </w:t>
            </w:r>
            <w:r w:rsidRPr="00E879EC">
              <w:rPr>
                <w:rFonts w:ascii="Calibri" w:eastAsia="Times New Roman" w:hAnsi="Calibri" w:cs="Calibri"/>
                <w:b/>
                <w:color w:val="000000"/>
                <w:szCs w:val="21"/>
              </w:rPr>
              <w:t>&amp;</w:t>
            </w: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RSM 423</w:t>
            </w:r>
          </w:p>
        </w:tc>
        <w:tc>
          <w:tcPr>
            <w:tcW w:w="117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E879EC">
        <w:tc>
          <w:tcPr>
            <w:tcW w:w="366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3083" w:type="dxa"/>
          </w:tcPr>
          <w:p w14:paraId="02B5520D" w14:textId="13D76FF3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RSM 324</w:t>
            </w:r>
          </w:p>
        </w:tc>
        <w:tc>
          <w:tcPr>
            <w:tcW w:w="117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E879EC">
        <w:tc>
          <w:tcPr>
            <w:tcW w:w="366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3083" w:type="dxa"/>
          </w:tcPr>
          <w:p w14:paraId="25E9533B" w14:textId="718B28A2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RSM 424</w:t>
            </w:r>
          </w:p>
        </w:tc>
        <w:tc>
          <w:tcPr>
            <w:tcW w:w="117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E879EC">
        <w:tc>
          <w:tcPr>
            <w:tcW w:w="366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1817ED01" w14:textId="37017BA6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RSM 332 </w:t>
            </w:r>
            <w:r w:rsidRPr="00E879EC">
              <w:rPr>
                <w:rFonts w:ascii="Calibri" w:eastAsia="Times New Roman" w:hAnsi="Calibri" w:cs="Calibri"/>
                <w:b/>
                <w:color w:val="000000"/>
                <w:szCs w:val="21"/>
              </w:rPr>
              <w:t>&amp;</w:t>
            </w: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RSM 333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E879EC">
        <w:tc>
          <w:tcPr>
            <w:tcW w:w="366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3083" w:type="dxa"/>
            <w:tcBorders>
              <w:bottom w:val="single" w:sz="12" w:space="0" w:color="auto"/>
            </w:tcBorders>
          </w:tcPr>
          <w:p w14:paraId="6DC4E519" w14:textId="36230BC6" w:rsidR="00D63A31" w:rsidRPr="00E879EC" w:rsidRDefault="00C36C4E" w:rsidP="00190DF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RSM 100 </w:t>
            </w:r>
            <w:r w:rsidRPr="00E879EC">
              <w:rPr>
                <w:rFonts w:ascii="Calibri" w:eastAsia="Times New Roman" w:hAnsi="Calibri" w:cs="Calibri"/>
                <w:b/>
                <w:color w:val="000000"/>
                <w:szCs w:val="21"/>
              </w:rPr>
              <w:t>&amp;</w:t>
            </w: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RSM 392 </w:t>
            </w:r>
            <w:r w:rsidRPr="00E879EC">
              <w:rPr>
                <w:rFonts w:ascii="Calibri" w:eastAsia="Times New Roman" w:hAnsi="Calibri" w:cs="Calibri"/>
                <w:b/>
                <w:color w:val="000000"/>
                <w:szCs w:val="21"/>
                <w:u w:val="single"/>
              </w:rPr>
              <w:t>or</w:t>
            </w: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</w:t>
            </w:r>
            <w:r w:rsidR="00190DFC" w:rsidRPr="00E879EC">
              <w:rPr>
                <w:rFonts w:ascii="Calibri" w:eastAsia="Times New Roman" w:hAnsi="Calibri" w:cs="Calibri"/>
                <w:color w:val="000000"/>
                <w:szCs w:val="21"/>
              </w:rPr>
              <w:t>RSM 422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E879EC">
        <w:tc>
          <w:tcPr>
            <w:tcW w:w="366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3083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40A8D2A6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RSM 219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E879EC">
        <w:tc>
          <w:tcPr>
            <w:tcW w:w="366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3083" w:type="dxa"/>
            <w:tcBorders>
              <w:top w:val="single" w:sz="2" w:space="0" w:color="auto"/>
            </w:tcBorders>
          </w:tcPr>
          <w:p w14:paraId="0EB5918B" w14:textId="48C732AA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RSM 222</w:t>
            </w:r>
          </w:p>
        </w:tc>
        <w:tc>
          <w:tcPr>
            <w:tcW w:w="117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E879EC">
        <w:tc>
          <w:tcPr>
            <w:tcW w:w="366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3083" w:type="dxa"/>
          </w:tcPr>
          <w:p w14:paraId="7AA6F552" w14:textId="6DF49CA2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RSM 327 </w:t>
            </w:r>
            <w:r w:rsidRPr="00E879EC">
              <w:rPr>
                <w:rFonts w:ascii="Calibri" w:eastAsia="Times New Roman" w:hAnsi="Calibri" w:cs="Calibri"/>
                <w:b/>
                <w:color w:val="000000"/>
                <w:szCs w:val="21"/>
                <w:u w:val="single"/>
              </w:rPr>
              <w:t>or</w:t>
            </w: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RSM 427</w:t>
            </w:r>
          </w:p>
        </w:tc>
        <w:tc>
          <w:tcPr>
            <w:tcW w:w="117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E879EC">
        <w:tc>
          <w:tcPr>
            <w:tcW w:w="366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3083" w:type="dxa"/>
          </w:tcPr>
          <w:p w14:paraId="6B7341FF" w14:textId="41697FEE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RSM 225</w:t>
            </w:r>
          </w:p>
        </w:tc>
        <w:tc>
          <w:tcPr>
            <w:tcW w:w="117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E879EC">
        <w:tc>
          <w:tcPr>
            <w:tcW w:w="366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3083" w:type="dxa"/>
          </w:tcPr>
          <w:p w14:paraId="7CA856CE" w14:textId="6C757596" w:rsidR="00D63A31" w:rsidRPr="00E879E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Cs w:val="21"/>
              </w:rPr>
            </w:pP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>ECO 100</w:t>
            </w:r>
            <w:r w:rsidR="00190DFC"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</w:t>
            </w:r>
            <w:r w:rsidR="00190DFC" w:rsidRPr="00E879EC">
              <w:rPr>
                <w:rFonts w:ascii="Calibri" w:eastAsia="Times New Roman" w:hAnsi="Calibri" w:cs="Calibri"/>
                <w:b/>
                <w:color w:val="000000"/>
                <w:szCs w:val="21"/>
                <w:u w:val="single"/>
              </w:rPr>
              <w:t>or</w:t>
            </w:r>
            <w:r w:rsidR="00190DFC"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ECO 101 &amp; ECO 102</w:t>
            </w:r>
          </w:p>
        </w:tc>
        <w:tc>
          <w:tcPr>
            <w:tcW w:w="117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E879EC">
        <w:tc>
          <w:tcPr>
            <w:tcW w:w="366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3083" w:type="dxa"/>
          </w:tcPr>
          <w:p w14:paraId="22388287" w14:textId="385A22C4" w:rsidR="00D63A31" w:rsidRPr="00190DFC" w:rsidRDefault="00C36C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bookmarkStart w:id="0" w:name="_GoBack"/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ECO 220 </w:t>
            </w:r>
            <w:r w:rsidRPr="00E879EC">
              <w:rPr>
                <w:rFonts w:ascii="Calibri" w:eastAsia="Times New Roman" w:hAnsi="Calibri" w:cs="Calibri"/>
                <w:b/>
                <w:color w:val="000000"/>
                <w:szCs w:val="21"/>
                <w:u w:val="single"/>
              </w:rPr>
              <w:t>or</w:t>
            </w:r>
            <w:r w:rsidRPr="00E879EC">
              <w:rPr>
                <w:rFonts w:ascii="Calibri" w:eastAsia="Times New Roman" w:hAnsi="Calibri" w:cs="Calibri"/>
                <w:color w:val="000000"/>
                <w:szCs w:val="21"/>
              </w:rPr>
              <w:t xml:space="preserve"> ECO 227</w:t>
            </w:r>
            <w:bookmarkEnd w:id="0"/>
          </w:p>
        </w:tc>
        <w:tc>
          <w:tcPr>
            <w:tcW w:w="117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7777777"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68D36BFC" w14:textId="28A9D1BF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D57B48" w14:paraId="7EDE770D" w14:textId="77777777" w:rsidTr="00384056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5B69A4A7" w14:textId="77777777" w:rsidR="00D57B48" w:rsidRDefault="00D57B48" w:rsidP="00384056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D57B48" w14:paraId="176E5561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78A2C81" w14:textId="77777777" w:rsidR="00D57B48" w:rsidRDefault="00D57B48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ADA113A" w14:textId="77777777" w:rsidR="00D57B48" w:rsidRDefault="00D57B48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AD3B909" w14:textId="77777777" w:rsidR="00D57B48" w:rsidRDefault="00D57B48" w:rsidP="00384056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D57B48" w14:paraId="65CB1F2D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CE2C2C" w14:textId="77777777" w:rsidR="00D57B48" w:rsidRDefault="00D57B48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6818E31" w14:textId="77777777" w:rsidR="00D57B48" w:rsidRDefault="00D57B48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338D187" w14:textId="77777777" w:rsidR="00D57B48" w:rsidRDefault="00D57B48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D57B48" w14:paraId="7ABC8A62" w14:textId="77777777" w:rsidTr="00384056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C77FA5B" w14:textId="77777777" w:rsidR="00D57B48" w:rsidRDefault="00D57B48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1CC5C4F" w14:textId="77777777" w:rsidR="00D57B48" w:rsidRDefault="00D57B48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7FE2813" w14:textId="77777777" w:rsidR="00D57B48" w:rsidRDefault="00D57B48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6C5457E3" w14:textId="77777777" w:rsidR="00D57B48" w:rsidRDefault="00D57B48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D57B48" w14:paraId="2294439B" w14:textId="77777777" w:rsidTr="00384056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E15D999" w14:textId="77777777" w:rsidR="00D57B48" w:rsidRDefault="00D57B48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7499023" w14:textId="77777777" w:rsidR="00D57B48" w:rsidRDefault="00D57B48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C2B421D" w14:textId="77777777" w:rsidR="00D57B48" w:rsidRDefault="00D57B48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D57B48" w14:paraId="458CA239" w14:textId="77777777" w:rsidTr="00384056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CF24888" w14:textId="77777777" w:rsidR="00D57B48" w:rsidRDefault="00D57B48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65D55E39" w14:textId="77777777" w:rsidR="00D57B48" w:rsidRDefault="00D57B48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3F3845AA" w14:textId="77777777" w:rsidR="00D57B48" w:rsidRDefault="00D57B48" w:rsidP="00D57B48">
      <w:pPr>
        <w:spacing w:line="200" w:lineRule="exact"/>
        <w:rPr>
          <w:sz w:val="20"/>
          <w:szCs w:val="20"/>
        </w:rPr>
      </w:pPr>
    </w:p>
    <w:p w14:paraId="6CD5663E" w14:textId="77777777" w:rsidR="00D57B48" w:rsidRDefault="00D57B48" w:rsidP="00D57B48">
      <w:pPr>
        <w:spacing w:before="11" w:line="260" w:lineRule="exact"/>
        <w:rPr>
          <w:sz w:val="26"/>
          <w:szCs w:val="26"/>
        </w:rPr>
      </w:pPr>
    </w:p>
    <w:p w14:paraId="51C05068" w14:textId="77777777" w:rsidR="00D57B48" w:rsidRDefault="00D57B48" w:rsidP="00D57B48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D57B48" w14:paraId="0B999F0E" w14:textId="77777777" w:rsidTr="00384056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59D99799" w14:textId="77777777" w:rsidR="00D57B48" w:rsidRDefault="00D57B48" w:rsidP="00384056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D57B48" w14:paraId="62558143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1F7780BA" w14:textId="77777777" w:rsidR="00D57B48" w:rsidRDefault="00D57B48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6923297" w14:textId="77777777" w:rsidR="00D57B48" w:rsidRDefault="00D57B48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1ABAE95" w14:textId="77777777" w:rsidR="00D57B48" w:rsidRDefault="00D57B48" w:rsidP="00384056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D57B48" w14:paraId="248545ED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54CE05A" w14:textId="77777777" w:rsidR="00D57B48" w:rsidRDefault="00D57B48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1479D95" w14:textId="77777777" w:rsidR="00D57B48" w:rsidRDefault="00D57B48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3754281" w14:textId="77777777" w:rsidR="00D57B48" w:rsidRDefault="00D57B48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190DFC"/>
    <w:rsid w:val="00292527"/>
    <w:rsid w:val="00322CA7"/>
    <w:rsid w:val="003360F6"/>
    <w:rsid w:val="003403D5"/>
    <w:rsid w:val="003B3E3A"/>
    <w:rsid w:val="003D1600"/>
    <w:rsid w:val="003F5200"/>
    <w:rsid w:val="0057680C"/>
    <w:rsid w:val="006229D4"/>
    <w:rsid w:val="006A0135"/>
    <w:rsid w:val="006B27B0"/>
    <w:rsid w:val="007F2E92"/>
    <w:rsid w:val="00827B7B"/>
    <w:rsid w:val="00880EFD"/>
    <w:rsid w:val="008F48FE"/>
    <w:rsid w:val="00A76829"/>
    <w:rsid w:val="00B236CB"/>
    <w:rsid w:val="00B253C6"/>
    <w:rsid w:val="00BA08C1"/>
    <w:rsid w:val="00C36C4E"/>
    <w:rsid w:val="00D373D2"/>
    <w:rsid w:val="00D57B48"/>
    <w:rsid w:val="00D63A31"/>
    <w:rsid w:val="00D722A8"/>
    <w:rsid w:val="00D815BA"/>
    <w:rsid w:val="00DC6958"/>
    <w:rsid w:val="00E52ABA"/>
    <w:rsid w:val="00E76FA0"/>
    <w:rsid w:val="00E879EC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8216DD36-F9CE-4367-B4C5-B2535D70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4</cp:revision>
  <cp:lastPrinted>2014-12-21T19:44:00Z</cp:lastPrinted>
  <dcterms:created xsi:type="dcterms:W3CDTF">2018-07-27T19:01:00Z</dcterms:created>
  <dcterms:modified xsi:type="dcterms:W3CDTF">2018-07-27T19:08:00Z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