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4D" w:rsidRDefault="005215FC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69624D" w:rsidRDefault="005215FC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College of New Caledonia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69624D">
        <w:trPr>
          <w:trHeight w:val="480"/>
        </w:trPr>
        <w:tc>
          <w:tcPr>
            <w:tcW w:w="4939" w:type="dxa"/>
            <w:shd w:val="clear" w:color="auto" w:fill="DADADA"/>
          </w:tcPr>
          <w:p w:rsidR="0069624D" w:rsidRDefault="0052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69624D" w:rsidRDefault="0052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69624D">
        <w:trPr>
          <w:trHeight w:val="400"/>
        </w:trPr>
        <w:tc>
          <w:tcPr>
            <w:tcW w:w="4939" w:type="dxa"/>
          </w:tcPr>
          <w:p w:rsidR="0069624D" w:rsidRDefault="0069624D"/>
        </w:tc>
        <w:tc>
          <w:tcPr>
            <w:tcW w:w="5323" w:type="dxa"/>
          </w:tcPr>
          <w:p w:rsidR="0069624D" w:rsidRDefault="0069624D"/>
        </w:tc>
      </w:tr>
      <w:tr w:rsidR="0069624D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69624D" w:rsidRDefault="0052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69624D">
        <w:trPr>
          <w:trHeight w:val="520"/>
        </w:trPr>
        <w:tc>
          <w:tcPr>
            <w:tcW w:w="10262" w:type="dxa"/>
            <w:gridSpan w:val="2"/>
          </w:tcPr>
          <w:p w:rsidR="0069624D" w:rsidRDefault="00521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69624D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69624D" w:rsidRDefault="005215FC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69624D" w:rsidRDefault="00696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69624D">
        <w:tc>
          <w:tcPr>
            <w:tcW w:w="3882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69624D" w:rsidRDefault="0069624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9624D" w:rsidRDefault="005215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69624D" w:rsidRDefault="0069624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9624D" w:rsidRDefault="005215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69624D">
        <w:tc>
          <w:tcPr>
            <w:tcW w:w="3882" w:type="dxa"/>
            <w:tcBorders>
              <w:bottom w:val="single" w:sz="4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251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  <w:tcBorders>
              <w:bottom w:val="single" w:sz="4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252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  <w:tcBorders>
              <w:top w:val="single" w:sz="4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450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255</w:t>
            </w:r>
          </w:p>
        </w:tc>
        <w:tc>
          <w:tcPr>
            <w:tcW w:w="1701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256 &amp; ACC 455</w:t>
            </w:r>
          </w:p>
        </w:tc>
        <w:tc>
          <w:tcPr>
            <w:tcW w:w="1701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340</w:t>
            </w:r>
          </w:p>
        </w:tc>
        <w:tc>
          <w:tcPr>
            <w:tcW w:w="1701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281</w:t>
            </w:r>
          </w:p>
        </w:tc>
        <w:tc>
          <w:tcPr>
            <w:tcW w:w="1701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482A1B">
              <w:rPr>
                <w:color w:val="000000"/>
              </w:rPr>
              <w:t>ACC 381</w:t>
            </w:r>
          </w:p>
        </w:tc>
        <w:tc>
          <w:tcPr>
            <w:tcW w:w="1701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  <w:tcBorders>
              <w:bottom w:val="single" w:sz="4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 257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FIN 258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  <w:tcBorders>
              <w:bottom w:val="single" w:sz="12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69624D" w:rsidRPr="00482A1B" w:rsidRDefault="00482A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 455 &amp; BUS 410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 151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 152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br/>
              <w:t>COM 204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  <w:tcBorders>
              <w:top w:val="single" w:sz="4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 255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 256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br/>
              <w:t>COM 212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CIS 165</w:t>
            </w:r>
          </w:p>
        </w:tc>
        <w:tc>
          <w:tcPr>
            <w:tcW w:w="1701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LAW 294</w:t>
            </w:r>
          </w:p>
        </w:tc>
        <w:tc>
          <w:tcPr>
            <w:tcW w:w="1701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201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202</w:t>
            </w:r>
          </w:p>
        </w:tc>
        <w:tc>
          <w:tcPr>
            <w:tcW w:w="1701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9624D">
        <w:tc>
          <w:tcPr>
            <w:tcW w:w="3882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Statistics</w:t>
            </w:r>
          </w:p>
        </w:tc>
        <w:tc>
          <w:tcPr>
            <w:tcW w:w="1984" w:type="dxa"/>
          </w:tcPr>
          <w:p w:rsidR="0069624D" w:rsidRDefault="005215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MATH 157</w:t>
            </w:r>
          </w:p>
        </w:tc>
        <w:tc>
          <w:tcPr>
            <w:tcW w:w="1701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9624D" w:rsidRDefault="006962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69624D" w:rsidRDefault="005215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  <w:sectPr w:rsidR="0069624D">
          <w:headerReference w:type="default" r:id="rId6"/>
          <w:pgSz w:w="12240" w:h="15840"/>
          <w:pgMar w:top="0" w:right="900" w:bottom="0" w:left="0" w:header="720" w:footer="720" w:gutter="0"/>
          <w:pgNumType w:start="1"/>
          <w:cols w:space="720"/>
        </w:sectPr>
      </w:pPr>
      <w:bookmarkStart w:id="0" w:name="_gjdgxs" w:colFirst="0" w:colLast="0"/>
      <w:bookmarkEnd w:id="0"/>
      <w:r>
        <w:br w:type="page"/>
      </w:r>
      <w:bookmarkStart w:id="1" w:name="_GoBack"/>
      <w:bookmarkEnd w:id="1"/>
    </w:p>
    <w:p w:rsidR="0069624D" w:rsidRDefault="00696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</w:pPr>
    </w:p>
    <w:p w:rsidR="0069624D" w:rsidRDefault="0069624D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69624D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69624D" w:rsidRDefault="005215FC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69624D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69624D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69624D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69624D" w:rsidRDefault="0069624D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9624D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69624D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9624D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69624D" w:rsidRDefault="0069624D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69624D" w:rsidRDefault="0069624D">
      <w:pPr>
        <w:rPr>
          <w:sz w:val="20"/>
          <w:szCs w:val="20"/>
        </w:rPr>
      </w:pPr>
    </w:p>
    <w:p w:rsidR="0069624D" w:rsidRDefault="0069624D">
      <w:pPr>
        <w:spacing w:before="11" w:line="260" w:lineRule="auto"/>
        <w:rPr>
          <w:sz w:val="26"/>
          <w:szCs w:val="26"/>
        </w:rPr>
      </w:pPr>
    </w:p>
    <w:p w:rsidR="0069624D" w:rsidRDefault="0069624D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69624D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69624D" w:rsidRDefault="005215FC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69624D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69624D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9624D" w:rsidRDefault="005215F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69624D" w:rsidRDefault="0069624D">
      <w:pPr>
        <w:spacing w:before="11" w:line="260" w:lineRule="auto"/>
        <w:rPr>
          <w:sz w:val="26"/>
          <w:szCs w:val="26"/>
        </w:rPr>
      </w:pPr>
    </w:p>
    <w:p w:rsidR="0069624D" w:rsidRDefault="0069624D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69624D">
      <w:type w:val="continuous"/>
      <w:pgSz w:w="12240" w:h="15840"/>
      <w:pgMar w:top="0" w:right="90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15FC">
      <w:r>
        <w:separator/>
      </w:r>
    </w:p>
  </w:endnote>
  <w:endnote w:type="continuationSeparator" w:id="0">
    <w:p w:rsidR="00000000" w:rsidRDefault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15FC">
      <w:r>
        <w:separator/>
      </w:r>
    </w:p>
  </w:footnote>
  <w:footnote w:type="continuationSeparator" w:id="0">
    <w:p w:rsidR="00000000" w:rsidRDefault="0052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4D" w:rsidRDefault="005215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624D" w:rsidRDefault="005215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624D" w:rsidRDefault="00696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69624D" w:rsidRDefault="00696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624D"/>
    <w:rsid w:val="00482A1B"/>
    <w:rsid w:val="005215FC"/>
    <w:rsid w:val="0069624D"/>
    <w:rsid w:val="00F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5881"/>
  <w15:docId w15:val="{CE922C8E-3E37-45AE-82AC-B26EA1D2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252</Words>
  <Characters>1443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4</cp:revision>
  <dcterms:created xsi:type="dcterms:W3CDTF">2018-12-13T14:32:00Z</dcterms:created>
  <dcterms:modified xsi:type="dcterms:W3CDTF">2018-12-13T15:00:00Z</dcterms:modified>
</cp:coreProperties>
</file>